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4B377C" w:rsidRDefault="006E4F34" w:rsidP="006C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7C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4B377C" w:rsidRDefault="006E4F34" w:rsidP="006C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7C">
        <w:rPr>
          <w:rFonts w:ascii="Times New Roman" w:hAnsi="Times New Roman" w:cs="Times New Roman"/>
          <w:b/>
          <w:sz w:val="28"/>
          <w:szCs w:val="28"/>
        </w:rPr>
        <w:t>Град Септември,  ул.</w:t>
      </w:r>
      <w:r w:rsidR="0051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77C">
        <w:rPr>
          <w:rFonts w:ascii="Times New Roman" w:hAnsi="Times New Roman" w:cs="Times New Roman"/>
          <w:b/>
          <w:sz w:val="28"/>
          <w:szCs w:val="28"/>
        </w:rPr>
        <w:t>"Александър Стамболийски" № 37А</w:t>
      </w:r>
    </w:p>
    <w:p w:rsidR="006E4F34" w:rsidRPr="004B377C" w:rsidRDefault="006E4F34" w:rsidP="006C57BF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B377C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4B377C">
        <w:rPr>
          <w:rFonts w:ascii="Times New Roman" w:hAnsi="Times New Roman" w:cs="Times New Roman"/>
          <w:b/>
          <w:sz w:val="28"/>
          <w:szCs w:val="28"/>
        </w:rPr>
        <w:t>0888587505 e</w:t>
      </w:r>
      <w:r w:rsidR="004B377C" w:rsidRPr="004B377C">
        <w:rPr>
          <w:rFonts w:ascii="Times New Roman" w:hAnsi="Times New Roman" w:cs="Times New Roman"/>
          <w:b/>
          <w:sz w:val="28"/>
          <w:szCs w:val="28"/>
        </w:rPr>
        <w:t>-</w:t>
      </w:r>
      <w:r w:rsidRPr="004B377C">
        <w:rPr>
          <w:rFonts w:ascii="Times New Roman" w:hAnsi="Times New Roman" w:cs="Times New Roman"/>
          <w:b/>
          <w:sz w:val="28"/>
          <w:szCs w:val="28"/>
        </w:rPr>
        <w:t>mail: oik1329@cik.bg</w:t>
      </w:r>
    </w:p>
    <w:p w:rsidR="006E4F34" w:rsidRPr="00EB2E22" w:rsidRDefault="006E4F34" w:rsidP="006C5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377C" w:rsidRDefault="004B377C" w:rsidP="004B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EB2E22" w:rsidRDefault="00597597" w:rsidP="004B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3FFD">
        <w:rPr>
          <w:rFonts w:ascii="Times New Roman" w:hAnsi="Times New Roman" w:cs="Times New Roman"/>
          <w:b/>
          <w:sz w:val="24"/>
          <w:szCs w:val="24"/>
        </w:rPr>
        <w:t>62</w:t>
      </w:r>
      <w:r w:rsidR="006E4F34" w:rsidRPr="00EB2E22">
        <w:rPr>
          <w:rFonts w:ascii="Times New Roman" w:hAnsi="Times New Roman" w:cs="Times New Roman"/>
          <w:b/>
          <w:sz w:val="24"/>
          <w:szCs w:val="24"/>
        </w:rPr>
        <w:t>/</w:t>
      </w:r>
      <w:r w:rsidR="00393F81">
        <w:rPr>
          <w:rFonts w:ascii="Times New Roman" w:hAnsi="Times New Roman" w:cs="Times New Roman"/>
          <w:b/>
          <w:sz w:val="24"/>
          <w:szCs w:val="24"/>
        </w:rPr>
        <w:t>0</w:t>
      </w:r>
      <w:r w:rsidR="00823FFD">
        <w:rPr>
          <w:rFonts w:ascii="Times New Roman" w:hAnsi="Times New Roman" w:cs="Times New Roman"/>
          <w:b/>
          <w:sz w:val="24"/>
          <w:szCs w:val="24"/>
        </w:rPr>
        <w:t>6</w:t>
      </w:r>
      <w:r w:rsidR="00F234C3" w:rsidRPr="00EB2E22">
        <w:rPr>
          <w:rFonts w:ascii="Times New Roman" w:hAnsi="Times New Roman" w:cs="Times New Roman"/>
          <w:b/>
          <w:sz w:val="24"/>
          <w:szCs w:val="24"/>
        </w:rPr>
        <w:t>.0</w:t>
      </w:r>
      <w:r w:rsidR="00393F81">
        <w:rPr>
          <w:rFonts w:ascii="Times New Roman" w:hAnsi="Times New Roman" w:cs="Times New Roman"/>
          <w:b/>
          <w:sz w:val="24"/>
          <w:szCs w:val="24"/>
        </w:rPr>
        <w:t>2</w:t>
      </w:r>
      <w:r w:rsidR="00F234C3" w:rsidRPr="00EB2E22">
        <w:rPr>
          <w:rFonts w:ascii="Times New Roman" w:hAnsi="Times New Roman" w:cs="Times New Roman"/>
          <w:b/>
          <w:sz w:val="24"/>
          <w:szCs w:val="24"/>
        </w:rPr>
        <w:t>.20</w:t>
      </w:r>
      <w:r w:rsidR="00BE4E39">
        <w:rPr>
          <w:rFonts w:ascii="Times New Roman" w:hAnsi="Times New Roman" w:cs="Times New Roman"/>
          <w:b/>
          <w:sz w:val="24"/>
          <w:szCs w:val="24"/>
        </w:rPr>
        <w:t>2</w:t>
      </w:r>
      <w:r w:rsidR="005F3166">
        <w:rPr>
          <w:rFonts w:ascii="Times New Roman" w:hAnsi="Times New Roman" w:cs="Times New Roman"/>
          <w:b/>
          <w:sz w:val="24"/>
          <w:szCs w:val="24"/>
        </w:rPr>
        <w:t>2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EB2E22" w:rsidRDefault="006E4F34" w:rsidP="004B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от</w:t>
      </w:r>
      <w:r w:rsidR="004B377C">
        <w:rPr>
          <w:rFonts w:ascii="Times New Roman" w:hAnsi="Times New Roman" w:cs="Times New Roman"/>
          <w:b/>
          <w:sz w:val="24"/>
          <w:szCs w:val="24"/>
        </w:rPr>
        <w:t xml:space="preserve"> заседание на ОИК </w:t>
      </w:r>
      <w:r w:rsidR="00597597"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597597" w:rsidRPr="00EB2E22" w:rsidRDefault="00597597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Default="006E4F34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</w:r>
    </w:p>
    <w:p w:rsidR="00597597" w:rsidRPr="00EB2E22" w:rsidRDefault="000F432E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Днес </w:t>
      </w:r>
      <w:r w:rsidR="00393F81">
        <w:rPr>
          <w:rFonts w:ascii="Times New Roman" w:hAnsi="Times New Roman" w:cs="Times New Roman"/>
          <w:sz w:val="24"/>
          <w:szCs w:val="24"/>
        </w:rPr>
        <w:t>0</w:t>
      </w:r>
      <w:r w:rsidR="00823FFD">
        <w:rPr>
          <w:rFonts w:ascii="Times New Roman" w:hAnsi="Times New Roman" w:cs="Times New Roman"/>
          <w:sz w:val="24"/>
          <w:szCs w:val="24"/>
        </w:rPr>
        <w:t>6</w:t>
      </w:r>
      <w:r w:rsidR="00597597" w:rsidRPr="00EB2E22">
        <w:rPr>
          <w:rFonts w:ascii="Times New Roman" w:hAnsi="Times New Roman" w:cs="Times New Roman"/>
          <w:sz w:val="24"/>
          <w:szCs w:val="24"/>
        </w:rPr>
        <w:t>.0</w:t>
      </w:r>
      <w:r w:rsidR="00393F81">
        <w:rPr>
          <w:rFonts w:ascii="Times New Roman" w:hAnsi="Times New Roman" w:cs="Times New Roman"/>
          <w:sz w:val="24"/>
          <w:szCs w:val="24"/>
        </w:rPr>
        <w:t>2</w:t>
      </w:r>
      <w:r w:rsidR="00597597" w:rsidRPr="00EB2E22">
        <w:rPr>
          <w:rFonts w:ascii="Times New Roman" w:hAnsi="Times New Roman" w:cs="Times New Roman"/>
          <w:sz w:val="24"/>
          <w:szCs w:val="24"/>
        </w:rPr>
        <w:t>.20</w:t>
      </w:r>
      <w:r w:rsidR="00BE4E39">
        <w:rPr>
          <w:rFonts w:ascii="Times New Roman" w:hAnsi="Times New Roman" w:cs="Times New Roman"/>
          <w:sz w:val="24"/>
          <w:szCs w:val="24"/>
        </w:rPr>
        <w:t>2</w:t>
      </w:r>
      <w:r w:rsidR="005F3166">
        <w:rPr>
          <w:rFonts w:ascii="Times New Roman" w:hAnsi="Times New Roman" w:cs="Times New Roman"/>
          <w:sz w:val="24"/>
          <w:szCs w:val="24"/>
        </w:rPr>
        <w:t>2</w:t>
      </w:r>
      <w:r w:rsidR="00F234C3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>
        <w:rPr>
          <w:rFonts w:ascii="Times New Roman" w:hAnsi="Times New Roman" w:cs="Times New Roman"/>
          <w:sz w:val="24"/>
          <w:szCs w:val="24"/>
        </w:rPr>
        <w:t>ри</w:t>
      </w:r>
      <w:r w:rsidR="00AF313A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EB2E22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Default="00597597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D" w:rsidRPr="00BE0346" w:rsidRDefault="00823FFD" w:rsidP="00823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Обявяване на кандидатите за кмет</w:t>
      </w:r>
      <w:r w:rsidRPr="00A47C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кметство Ветрен дол в частичен избор на 27 февруари 2022 г.</w:t>
      </w:r>
      <w:r w:rsidRPr="00A47C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E772DA" w:rsidRPr="00EB2E22" w:rsidRDefault="00E772DA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заседанието присъстват:</w:t>
      </w:r>
    </w:p>
    <w:p w:rsidR="006C57BF" w:rsidRDefault="006C57BF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Секретар</w:t>
      </w: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2. Ваня Славова Биволарска</w:t>
      </w: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4. Валя Спасова Ал Самара</w:t>
      </w: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597597" w:rsidRPr="00EB2E22" w:rsidRDefault="00597597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>
        <w:rPr>
          <w:rFonts w:ascii="Times New Roman" w:hAnsi="Times New Roman" w:cs="Times New Roman"/>
          <w:sz w:val="24"/>
          <w:szCs w:val="24"/>
        </w:rPr>
        <w:t>–</w:t>
      </w:r>
      <w:r w:rsidR="00DE7682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416C87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597597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6E4F34" w:rsidRPr="00322254">
        <w:rPr>
          <w:rFonts w:ascii="Times New Roman" w:hAnsi="Times New Roman" w:cs="Times New Roman"/>
          <w:sz w:val="24"/>
          <w:szCs w:val="24"/>
        </w:rPr>
        <w:t>в 1</w:t>
      </w:r>
      <w:r w:rsidR="00783D30" w:rsidRPr="00322254">
        <w:rPr>
          <w:rFonts w:ascii="Times New Roman" w:hAnsi="Times New Roman" w:cs="Times New Roman"/>
          <w:sz w:val="24"/>
          <w:szCs w:val="24"/>
        </w:rPr>
        <w:t>7</w:t>
      </w:r>
      <w:r w:rsidR="0035719F" w:rsidRPr="00322254">
        <w:rPr>
          <w:rFonts w:ascii="Times New Roman" w:hAnsi="Times New Roman" w:cs="Times New Roman"/>
          <w:sz w:val="24"/>
          <w:szCs w:val="24"/>
        </w:rPr>
        <w:t>:</w:t>
      </w:r>
      <w:r w:rsidR="00B86867">
        <w:rPr>
          <w:rFonts w:ascii="Times New Roman" w:hAnsi="Times New Roman" w:cs="Times New Roman"/>
          <w:sz w:val="24"/>
          <w:szCs w:val="24"/>
        </w:rPr>
        <w:t>40</w:t>
      </w:r>
      <w:r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EB2E22">
        <w:rPr>
          <w:rFonts w:ascii="Times New Roman" w:hAnsi="Times New Roman" w:cs="Times New Roman"/>
          <w:sz w:val="24"/>
          <w:szCs w:val="24"/>
        </w:rPr>
        <w:t>часа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36387A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36387A" w:rsidRDefault="00322254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2254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322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54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416C87" w:rsidRDefault="005F3166" w:rsidP="004B3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4B377C" w:rsidRDefault="00823FFD" w:rsidP="004B3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ОИК констатира, че няма отказана регистрация на кандидат за кмет, няма недействителна регистрация на кандидат за кмет, както и че никой от регистрираните кандидати не се е отказал,</w:t>
      </w:r>
    </w:p>
    <w:p w:rsidR="00823FFD" w:rsidRPr="00A47CB7" w:rsidRDefault="00823FFD" w:rsidP="004B3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B377C" w:rsidRPr="00A47CB7" w:rsidRDefault="004B377C" w:rsidP="004B3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7C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на основание чл. </w:t>
      </w:r>
      <w:r w:rsidR="00823F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464, т</w:t>
      </w:r>
      <w:r w:rsidRPr="00A47C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823F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6</w:t>
      </w:r>
      <w:r w:rsidRPr="00A47C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от ИК, Общинската избирателна комисия Септември, единодушно</w:t>
      </w:r>
    </w:p>
    <w:p w:rsidR="004B377C" w:rsidRPr="00A47CB7" w:rsidRDefault="004B377C" w:rsidP="004B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B377C" w:rsidRPr="00A47CB7" w:rsidRDefault="004B377C" w:rsidP="004B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B377C" w:rsidRPr="00A47CB7" w:rsidRDefault="004B377C" w:rsidP="004B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7C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 Е Ш И:</w:t>
      </w:r>
    </w:p>
    <w:p w:rsidR="004B377C" w:rsidRPr="00A47CB7" w:rsidRDefault="004B377C" w:rsidP="004B3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B377C" w:rsidRDefault="004B377C" w:rsidP="00823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7C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ab/>
      </w:r>
      <w:r w:rsidR="00823F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Обявява кандидатите за кмет на кметство Ветрен дол за частичен избор за 27 февруари 2022 г., както следва:</w:t>
      </w:r>
    </w:p>
    <w:p w:rsidR="00823FFD" w:rsidRDefault="00823FFD" w:rsidP="00823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823FFD" w:rsidRPr="00A47CB7" w:rsidRDefault="00823FFD" w:rsidP="00823FF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</w:p>
    <w:tbl>
      <w:tblPr>
        <w:tblStyle w:val="a6"/>
        <w:tblW w:w="9464" w:type="dxa"/>
        <w:tblLook w:val="04A0"/>
      </w:tblPr>
      <w:tblGrid>
        <w:gridCol w:w="2518"/>
        <w:gridCol w:w="6946"/>
      </w:tblGrid>
      <w:tr w:rsidR="00823FFD" w:rsidTr="00823FFD">
        <w:tc>
          <w:tcPr>
            <w:tcW w:w="2518" w:type="dxa"/>
            <w:vAlign w:val="center"/>
          </w:tcPr>
          <w:p w:rsidR="00823FFD" w:rsidRPr="00823FFD" w:rsidRDefault="00823FFD" w:rsidP="000B2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F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в Бюлетината</w:t>
            </w:r>
          </w:p>
        </w:tc>
        <w:tc>
          <w:tcPr>
            <w:tcW w:w="6946" w:type="dxa"/>
            <w:vAlign w:val="center"/>
          </w:tcPr>
          <w:p w:rsidR="00823FFD" w:rsidRPr="00823FFD" w:rsidRDefault="00823FFD" w:rsidP="000B2B45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F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 имена</w:t>
            </w:r>
          </w:p>
        </w:tc>
      </w:tr>
      <w:tr w:rsidR="00823FFD" w:rsidTr="00823FFD">
        <w:tc>
          <w:tcPr>
            <w:tcW w:w="2518" w:type="dxa"/>
            <w:vAlign w:val="center"/>
          </w:tcPr>
          <w:p w:rsidR="00823FFD" w:rsidRPr="00E32D03" w:rsidRDefault="00823FFD" w:rsidP="000B2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823FFD" w:rsidRPr="00E32D03" w:rsidRDefault="00823FFD" w:rsidP="000B2B45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Крумов Христосков</w:t>
            </w:r>
          </w:p>
        </w:tc>
      </w:tr>
      <w:tr w:rsidR="00823FFD" w:rsidTr="00823FFD">
        <w:tc>
          <w:tcPr>
            <w:tcW w:w="2518" w:type="dxa"/>
            <w:vAlign w:val="center"/>
          </w:tcPr>
          <w:p w:rsidR="00823FFD" w:rsidRDefault="00823FFD" w:rsidP="000B2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:rsidR="00823FFD" w:rsidRPr="00E32D03" w:rsidRDefault="00823FFD" w:rsidP="000B2B45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Димитров Андреев</w:t>
            </w:r>
          </w:p>
        </w:tc>
      </w:tr>
      <w:tr w:rsidR="00823FFD" w:rsidTr="00823FFD">
        <w:tc>
          <w:tcPr>
            <w:tcW w:w="2518" w:type="dxa"/>
            <w:vAlign w:val="center"/>
          </w:tcPr>
          <w:p w:rsidR="00823FFD" w:rsidRDefault="00823FFD" w:rsidP="000B2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:rsidR="00823FFD" w:rsidRPr="00E32D03" w:rsidRDefault="00823FFD" w:rsidP="000B2B45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Ангелова Георгиева</w:t>
            </w:r>
          </w:p>
        </w:tc>
      </w:tr>
    </w:tbl>
    <w:p w:rsidR="00823FFD" w:rsidRPr="00A47CB7" w:rsidRDefault="00823FFD" w:rsidP="00823FF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B377C" w:rsidRDefault="004B377C" w:rsidP="004B3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EB2E22" w:rsidRDefault="00E772DA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97597" w:rsidRPr="00EB2E22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EB2E22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="00597597" w:rsidRPr="00EB2E22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EB2E22">
        <w:rPr>
          <w:rFonts w:ascii="Times New Roman" w:hAnsi="Times New Roman" w:cs="Times New Roman"/>
          <w:sz w:val="24"/>
          <w:szCs w:val="24"/>
        </w:rPr>
        <w:t xml:space="preserve">е, заседанието беше закрито </w:t>
      </w:r>
      <w:r w:rsidR="00907877" w:rsidRPr="00322254">
        <w:rPr>
          <w:rFonts w:ascii="Times New Roman" w:hAnsi="Times New Roman" w:cs="Times New Roman"/>
          <w:sz w:val="24"/>
          <w:szCs w:val="24"/>
        </w:rPr>
        <w:t xml:space="preserve">в </w:t>
      </w:r>
      <w:r w:rsidR="00B70059" w:rsidRPr="00322254">
        <w:rPr>
          <w:rFonts w:ascii="Times New Roman" w:hAnsi="Times New Roman" w:cs="Times New Roman"/>
          <w:sz w:val="24"/>
          <w:szCs w:val="24"/>
        </w:rPr>
        <w:t>1</w:t>
      </w:r>
      <w:r w:rsidR="00322254" w:rsidRPr="00322254">
        <w:rPr>
          <w:rFonts w:ascii="Times New Roman" w:hAnsi="Times New Roman" w:cs="Times New Roman"/>
          <w:sz w:val="24"/>
          <w:szCs w:val="24"/>
        </w:rPr>
        <w:t>8</w:t>
      </w:r>
      <w:r w:rsidR="00F476C9" w:rsidRPr="00322254">
        <w:rPr>
          <w:rFonts w:ascii="Times New Roman" w:hAnsi="Times New Roman" w:cs="Times New Roman"/>
          <w:sz w:val="24"/>
          <w:szCs w:val="24"/>
        </w:rPr>
        <w:t>:</w:t>
      </w:r>
      <w:r w:rsidR="00253E02">
        <w:rPr>
          <w:rFonts w:ascii="Times New Roman" w:hAnsi="Times New Roman" w:cs="Times New Roman"/>
          <w:sz w:val="24"/>
          <w:szCs w:val="24"/>
        </w:rPr>
        <w:t>0</w:t>
      </w:r>
      <w:r w:rsidR="00E32D03">
        <w:rPr>
          <w:rFonts w:ascii="Times New Roman" w:hAnsi="Times New Roman" w:cs="Times New Roman"/>
          <w:sz w:val="24"/>
          <w:szCs w:val="24"/>
        </w:rPr>
        <w:t>0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EB2E22" w:rsidRDefault="00692CC8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Default="00322254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Секретар</w:t>
      </w: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2. Ваня Славова Биволарска</w:t>
      </w: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4. Валя Спасова Ал Самара</w:t>
      </w: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622A7E" w:rsidRPr="00EB2E22" w:rsidRDefault="00622A7E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EB2E22" w:rsidRDefault="001E37A3" w:rsidP="00622A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1E37A3" w:rsidRPr="00EB2E22" w:rsidSect="004B377C">
      <w:footerReference w:type="default" r:id="rId7"/>
      <w:pgSz w:w="11906" w:h="16838"/>
      <w:pgMar w:top="1411" w:right="991" w:bottom="141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AC" w:rsidRDefault="00C66EAC" w:rsidP="006E7D98">
      <w:pPr>
        <w:spacing w:after="0" w:line="240" w:lineRule="auto"/>
      </w:pPr>
      <w:r>
        <w:separator/>
      </w:r>
    </w:p>
  </w:endnote>
  <w:endnote w:type="continuationSeparator" w:id="1">
    <w:p w:rsidR="00C66EAC" w:rsidRDefault="00C66EAC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A1330D" w:rsidRPr="001845BE" w:rsidRDefault="00A1330D" w:rsidP="006E7D98">
        <w:pPr>
          <w:pStyle w:val="a9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BF415B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BF415B" w:rsidRPr="001845BE">
          <w:rPr>
            <w:i/>
          </w:rPr>
          <w:fldChar w:fldCharType="separate"/>
        </w:r>
        <w:r w:rsidR="00B86867">
          <w:rPr>
            <w:i/>
            <w:noProof/>
          </w:rPr>
          <w:t>1</w:t>
        </w:r>
        <w:r w:rsidR="00BF415B" w:rsidRPr="001845BE">
          <w:rPr>
            <w:i/>
          </w:rPr>
          <w:fldChar w:fldCharType="end"/>
        </w:r>
        <w:r>
          <w:rPr>
            <w:i/>
          </w:rPr>
          <w:t xml:space="preserve"> от общо </w:t>
        </w:r>
        <w:r w:rsidR="004B377C">
          <w:rPr>
            <w:i/>
          </w:rPr>
          <w:t>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AC" w:rsidRDefault="00C66EAC" w:rsidP="006E7D98">
      <w:pPr>
        <w:spacing w:after="0" w:line="240" w:lineRule="auto"/>
      </w:pPr>
      <w:r>
        <w:separator/>
      </w:r>
    </w:p>
  </w:footnote>
  <w:footnote w:type="continuationSeparator" w:id="1">
    <w:p w:rsidR="00C66EAC" w:rsidRDefault="00C66EAC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9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16"/>
  </w:num>
  <w:num w:numId="10">
    <w:abstractNumId w:val="19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  <w:num w:numId="15">
    <w:abstractNumId w:val="17"/>
  </w:num>
  <w:num w:numId="16">
    <w:abstractNumId w:val="8"/>
  </w:num>
  <w:num w:numId="17">
    <w:abstractNumId w:val="1"/>
  </w:num>
  <w:num w:numId="18">
    <w:abstractNumId w:val="6"/>
  </w:num>
  <w:num w:numId="19">
    <w:abstractNumId w:val="14"/>
  </w:num>
  <w:num w:numId="20">
    <w:abstractNumId w:val="2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147EE"/>
    <w:rsid w:val="000254D9"/>
    <w:rsid w:val="00040775"/>
    <w:rsid w:val="00061D51"/>
    <w:rsid w:val="000705BE"/>
    <w:rsid w:val="00075B91"/>
    <w:rsid w:val="0007703E"/>
    <w:rsid w:val="000862FC"/>
    <w:rsid w:val="000A3ADB"/>
    <w:rsid w:val="000E1ABA"/>
    <w:rsid w:val="000F2A00"/>
    <w:rsid w:val="000F37F7"/>
    <w:rsid w:val="000F432E"/>
    <w:rsid w:val="0010368A"/>
    <w:rsid w:val="0010569C"/>
    <w:rsid w:val="00107B02"/>
    <w:rsid w:val="00120510"/>
    <w:rsid w:val="00127539"/>
    <w:rsid w:val="00137AED"/>
    <w:rsid w:val="001708E6"/>
    <w:rsid w:val="00177D53"/>
    <w:rsid w:val="00180DC3"/>
    <w:rsid w:val="001907A9"/>
    <w:rsid w:val="00195767"/>
    <w:rsid w:val="001A2EFE"/>
    <w:rsid w:val="001A6106"/>
    <w:rsid w:val="001E34B5"/>
    <w:rsid w:val="001E37A3"/>
    <w:rsid w:val="001F2926"/>
    <w:rsid w:val="00200633"/>
    <w:rsid w:val="0022606C"/>
    <w:rsid w:val="00235987"/>
    <w:rsid w:val="0024301F"/>
    <w:rsid w:val="00253E02"/>
    <w:rsid w:val="00264FAD"/>
    <w:rsid w:val="002678A7"/>
    <w:rsid w:val="0026799E"/>
    <w:rsid w:val="00275C22"/>
    <w:rsid w:val="0028711C"/>
    <w:rsid w:val="0028748F"/>
    <w:rsid w:val="00290E67"/>
    <w:rsid w:val="00292553"/>
    <w:rsid w:val="0029412C"/>
    <w:rsid w:val="002A379D"/>
    <w:rsid w:val="002B1252"/>
    <w:rsid w:val="002C52CE"/>
    <w:rsid w:val="002C5398"/>
    <w:rsid w:val="002E0734"/>
    <w:rsid w:val="002E7FA7"/>
    <w:rsid w:val="00322254"/>
    <w:rsid w:val="00342B89"/>
    <w:rsid w:val="0035719F"/>
    <w:rsid w:val="0036387A"/>
    <w:rsid w:val="00387DFD"/>
    <w:rsid w:val="00390558"/>
    <w:rsid w:val="00393F81"/>
    <w:rsid w:val="003A0714"/>
    <w:rsid w:val="003A22DD"/>
    <w:rsid w:val="003B2855"/>
    <w:rsid w:val="003C2A0A"/>
    <w:rsid w:val="003C7D66"/>
    <w:rsid w:val="003F37B3"/>
    <w:rsid w:val="00400515"/>
    <w:rsid w:val="0040244E"/>
    <w:rsid w:val="0040493A"/>
    <w:rsid w:val="00406DD6"/>
    <w:rsid w:val="004126BC"/>
    <w:rsid w:val="00416C87"/>
    <w:rsid w:val="00431DE7"/>
    <w:rsid w:val="00441936"/>
    <w:rsid w:val="0044564A"/>
    <w:rsid w:val="00471DDA"/>
    <w:rsid w:val="00472A9E"/>
    <w:rsid w:val="00480C92"/>
    <w:rsid w:val="004B0793"/>
    <w:rsid w:val="004B377C"/>
    <w:rsid w:val="004B5ABA"/>
    <w:rsid w:val="004E1BAC"/>
    <w:rsid w:val="004F40B8"/>
    <w:rsid w:val="004F6B61"/>
    <w:rsid w:val="0051210F"/>
    <w:rsid w:val="0051354E"/>
    <w:rsid w:val="005278F1"/>
    <w:rsid w:val="00537E51"/>
    <w:rsid w:val="00556926"/>
    <w:rsid w:val="0055706E"/>
    <w:rsid w:val="00562B4F"/>
    <w:rsid w:val="00564305"/>
    <w:rsid w:val="005658BA"/>
    <w:rsid w:val="00565CE6"/>
    <w:rsid w:val="005739B6"/>
    <w:rsid w:val="005779A8"/>
    <w:rsid w:val="0058667B"/>
    <w:rsid w:val="005903BA"/>
    <w:rsid w:val="00597597"/>
    <w:rsid w:val="005B5FD1"/>
    <w:rsid w:val="005C30E5"/>
    <w:rsid w:val="005D11AE"/>
    <w:rsid w:val="005E7F5B"/>
    <w:rsid w:val="005F3166"/>
    <w:rsid w:val="005F68D6"/>
    <w:rsid w:val="00621CBE"/>
    <w:rsid w:val="00622A7E"/>
    <w:rsid w:val="00635624"/>
    <w:rsid w:val="00640581"/>
    <w:rsid w:val="0064235D"/>
    <w:rsid w:val="00642EED"/>
    <w:rsid w:val="006510DB"/>
    <w:rsid w:val="00652BCE"/>
    <w:rsid w:val="006718CB"/>
    <w:rsid w:val="00674F68"/>
    <w:rsid w:val="00683EAC"/>
    <w:rsid w:val="00692CC8"/>
    <w:rsid w:val="006A2206"/>
    <w:rsid w:val="006B67B3"/>
    <w:rsid w:val="006C3050"/>
    <w:rsid w:val="006C48CF"/>
    <w:rsid w:val="006C57BF"/>
    <w:rsid w:val="006E4F34"/>
    <w:rsid w:val="006E7D98"/>
    <w:rsid w:val="006F1F5D"/>
    <w:rsid w:val="00702D1F"/>
    <w:rsid w:val="00706743"/>
    <w:rsid w:val="00736EC5"/>
    <w:rsid w:val="0074209A"/>
    <w:rsid w:val="007464BF"/>
    <w:rsid w:val="00747646"/>
    <w:rsid w:val="0078165C"/>
    <w:rsid w:val="00782A14"/>
    <w:rsid w:val="00783D30"/>
    <w:rsid w:val="007A3523"/>
    <w:rsid w:val="007A3958"/>
    <w:rsid w:val="007A6CB6"/>
    <w:rsid w:val="007B0EC9"/>
    <w:rsid w:val="007B182E"/>
    <w:rsid w:val="007B25BE"/>
    <w:rsid w:val="00815261"/>
    <w:rsid w:val="00817E76"/>
    <w:rsid w:val="00822ADE"/>
    <w:rsid w:val="00823FFD"/>
    <w:rsid w:val="00825CBE"/>
    <w:rsid w:val="00826704"/>
    <w:rsid w:val="008370C5"/>
    <w:rsid w:val="00850EBD"/>
    <w:rsid w:val="00873DB9"/>
    <w:rsid w:val="008827B7"/>
    <w:rsid w:val="00886488"/>
    <w:rsid w:val="008948D9"/>
    <w:rsid w:val="008D105B"/>
    <w:rsid w:val="008D21E6"/>
    <w:rsid w:val="008F0885"/>
    <w:rsid w:val="00907877"/>
    <w:rsid w:val="00920754"/>
    <w:rsid w:val="00927215"/>
    <w:rsid w:val="0094583E"/>
    <w:rsid w:val="0095696E"/>
    <w:rsid w:val="009569A0"/>
    <w:rsid w:val="00975169"/>
    <w:rsid w:val="0097708A"/>
    <w:rsid w:val="00977969"/>
    <w:rsid w:val="00991DC0"/>
    <w:rsid w:val="009E7B86"/>
    <w:rsid w:val="009F1B95"/>
    <w:rsid w:val="00A02287"/>
    <w:rsid w:val="00A1155A"/>
    <w:rsid w:val="00A1330D"/>
    <w:rsid w:val="00A17C5C"/>
    <w:rsid w:val="00A35EFA"/>
    <w:rsid w:val="00A4306E"/>
    <w:rsid w:val="00A468DF"/>
    <w:rsid w:val="00A6007F"/>
    <w:rsid w:val="00A83F83"/>
    <w:rsid w:val="00A932F4"/>
    <w:rsid w:val="00AB72E8"/>
    <w:rsid w:val="00AF313A"/>
    <w:rsid w:val="00B024CA"/>
    <w:rsid w:val="00B0254B"/>
    <w:rsid w:val="00B40A4F"/>
    <w:rsid w:val="00B50C47"/>
    <w:rsid w:val="00B54AE6"/>
    <w:rsid w:val="00B70059"/>
    <w:rsid w:val="00B77741"/>
    <w:rsid w:val="00B86867"/>
    <w:rsid w:val="00BA45D9"/>
    <w:rsid w:val="00BA657E"/>
    <w:rsid w:val="00BB1482"/>
    <w:rsid w:val="00BB7AC4"/>
    <w:rsid w:val="00BC702C"/>
    <w:rsid w:val="00BD0FD1"/>
    <w:rsid w:val="00BD12A8"/>
    <w:rsid w:val="00BE4E39"/>
    <w:rsid w:val="00BF415B"/>
    <w:rsid w:val="00C02A94"/>
    <w:rsid w:val="00C3685D"/>
    <w:rsid w:val="00C6442F"/>
    <w:rsid w:val="00C66EAC"/>
    <w:rsid w:val="00C66F41"/>
    <w:rsid w:val="00C8527A"/>
    <w:rsid w:val="00C86836"/>
    <w:rsid w:val="00CB7DB2"/>
    <w:rsid w:val="00CD16E0"/>
    <w:rsid w:val="00CE775B"/>
    <w:rsid w:val="00D001A1"/>
    <w:rsid w:val="00D20173"/>
    <w:rsid w:val="00D365CA"/>
    <w:rsid w:val="00D50108"/>
    <w:rsid w:val="00D65EE0"/>
    <w:rsid w:val="00D76D5C"/>
    <w:rsid w:val="00D83A21"/>
    <w:rsid w:val="00DB35AD"/>
    <w:rsid w:val="00DC33D8"/>
    <w:rsid w:val="00DE7682"/>
    <w:rsid w:val="00DF401B"/>
    <w:rsid w:val="00E01E80"/>
    <w:rsid w:val="00E0342B"/>
    <w:rsid w:val="00E21ECE"/>
    <w:rsid w:val="00E222F1"/>
    <w:rsid w:val="00E23A2C"/>
    <w:rsid w:val="00E25E0E"/>
    <w:rsid w:val="00E31B2E"/>
    <w:rsid w:val="00E32D03"/>
    <w:rsid w:val="00E36C5A"/>
    <w:rsid w:val="00E53CF9"/>
    <w:rsid w:val="00E7727C"/>
    <w:rsid w:val="00E772DA"/>
    <w:rsid w:val="00E83CBE"/>
    <w:rsid w:val="00EA27BB"/>
    <w:rsid w:val="00EB1148"/>
    <w:rsid w:val="00EB2E22"/>
    <w:rsid w:val="00EC13B5"/>
    <w:rsid w:val="00EC1C8E"/>
    <w:rsid w:val="00ED4718"/>
    <w:rsid w:val="00ED50FB"/>
    <w:rsid w:val="00EE30F6"/>
    <w:rsid w:val="00EF2B04"/>
    <w:rsid w:val="00F005B4"/>
    <w:rsid w:val="00F021F6"/>
    <w:rsid w:val="00F02C77"/>
    <w:rsid w:val="00F12AC2"/>
    <w:rsid w:val="00F234C3"/>
    <w:rsid w:val="00F24F26"/>
    <w:rsid w:val="00F26C6E"/>
    <w:rsid w:val="00F27AF4"/>
    <w:rsid w:val="00F33BAC"/>
    <w:rsid w:val="00F46FFA"/>
    <w:rsid w:val="00F476C9"/>
    <w:rsid w:val="00F47C08"/>
    <w:rsid w:val="00FC57F1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161</cp:revision>
  <cp:lastPrinted>2019-09-18T18:03:00Z</cp:lastPrinted>
  <dcterms:created xsi:type="dcterms:W3CDTF">2015-09-09T13:25:00Z</dcterms:created>
  <dcterms:modified xsi:type="dcterms:W3CDTF">2022-02-06T15:44:00Z</dcterms:modified>
</cp:coreProperties>
</file>